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spacing w:line="580" w:lineRule="exact"/>
        <w:ind w:firstLine="72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南京邮电大学新一代信息技术概念验证中心</w:t>
      </w:r>
    </w:p>
    <w:p>
      <w:pPr>
        <w:spacing w:line="580" w:lineRule="exact"/>
        <w:ind w:firstLine="720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顾问专家申请表</w:t>
      </w:r>
    </w:p>
    <w:p>
      <w:pPr>
        <w:pStyle w:val="9"/>
        <w:ind w:firstLine="210"/>
        <w:rPr>
          <w:rFonts w:ascii="宋体" w:hAnsi="宋体" w:eastAsia="宋体" w:cs="宋体"/>
        </w:rPr>
      </w:pPr>
    </w:p>
    <w:tbl>
      <w:tblPr>
        <w:tblStyle w:val="11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616"/>
        <w:gridCol w:w="886"/>
        <w:gridCol w:w="929"/>
        <w:gridCol w:w="451"/>
        <w:gridCol w:w="89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734" w:type="dxa"/>
            <w:gridSpan w:val="7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92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最高学历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手机号码</w:t>
            </w:r>
          </w:p>
        </w:tc>
        <w:tc>
          <w:tcPr>
            <w:tcW w:w="1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单位性质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行政机关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高等院校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科研机构 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服务机构  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现任职务（职级）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专业技术职称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职称级别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职业资格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证书名称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34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二、专家类别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专家分类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技术专家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产业专家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投融资专家         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法务专家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财务专家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成果转化管理专家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专业技术领域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（可多选）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7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新一代信息技术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人工智能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集成电路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新一代移动通信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钢铁领域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有色金属领域 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新能源智能汽车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工业母机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智能装备产业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先进电池材料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节能环保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新材料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基础软件工业软件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医药健康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生物技术          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未来产业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知识产权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法律商务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人力资源 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金融证券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风险投资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创业孵化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企业管理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财务审计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成果转化服务与管理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05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本专业领域年限</w:t>
            </w:r>
          </w:p>
        </w:tc>
        <w:tc>
          <w:tcPr>
            <w:tcW w:w="667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年及以上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年及以上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年及以上   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34" w:type="dxa"/>
            <w:gridSpan w:val="7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三、个人基本情况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2" w:hRule="atLeast"/>
          <w:jc w:val="center"/>
        </w:trPr>
        <w:tc>
          <w:tcPr>
            <w:tcW w:w="8734" w:type="dxa"/>
            <w:gridSpan w:val="7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（简介、专长、参与过项目课题、获奖、主要业绩等）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734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四、信用承诺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8734" w:type="dxa"/>
            <w:gridSpan w:val="7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本人承诺：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1.以上内容及提供的各类资料均真实有效，如有虚假或失信行为，愿承担相应后果及法律责任。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2.本人无违法违纪等不良信用记录，无被取消专家资格等情况。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能以公平公正态度参加评审工作；如与项目有直接利害关系，主动提出回避评审工作；严格保守评审项目的商业秘密和技术秘密，不泄露评审过程与评审结果；不擅自将评审项目有关资料和数据以任何方式进行利用。</w:t>
            </w:r>
          </w:p>
          <w:p>
            <w:pPr>
              <w:spacing w:line="5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签   名：           </w:t>
            </w:r>
          </w:p>
          <w:p>
            <w:pPr>
              <w:spacing w:line="5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年   月   日</w:t>
            </w:r>
          </w:p>
        </w:tc>
      </w:tr>
    </w:tbl>
    <w:p>
      <w:pPr>
        <w:pStyle w:val="7"/>
        <w:ind w:left="0" w:leftChars="0" w:firstLine="56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注：需附上职称证书、职业资格证书等证明材料PDF版扫描件。</w:t>
      </w: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" w:fontKey="{2AA11D30-3610-41C6-885F-5ED07AFFC5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yYjUyMzAwNTUwYzQ0NTZmMWZiOGVhYWFiNTczOTYifQ=="/>
  </w:docVars>
  <w:rsids>
    <w:rsidRoot w:val="00994432"/>
    <w:rsid w:val="001F4D71"/>
    <w:rsid w:val="00330325"/>
    <w:rsid w:val="00467043"/>
    <w:rsid w:val="004B735C"/>
    <w:rsid w:val="00601528"/>
    <w:rsid w:val="006E6879"/>
    <w:rsid w:val="008B157D"/>
    <w:rsid w:val="00994432"/>
    <w:rsid w:val="00A00051"/>
    <w:rsid w:val="00B00A84"/>
    <w:rsid w:val="00CB3B8F"/>
    <w:rsid w:val="00DC490B"/>
    <w:rsid w:val="021D4849"/>
    <w:rsid w:val="03E256B8"/>
    <w:rsid w:val="0B966410"/>
    <w:rsid w:val="0D0B39F3"/>
    <w:rsid w:val="10383F2B"/>
    <w:rsid w:val="16D27600"/>
    <w:rsid w:val="19607CB7"/>
    <w:rsid w:val="19BB08C0"/>
    <w:rsid w:val="1D3779DC"/>
    <w:rsid w:val="230E041E"/>
    <w:rsid w:val="2E6D6D3E"/>
    <w:rsid w:val="34996346"/>
    <w:rsid w:val="37AC319E"/>
    <w:rsid w:val="43D06B7D"/>
    <w:rsid w:val="48B60835"/>
    <w:rsid w:val="50520F3A"/>
    <w:rsid w:val="511C71DF"/>
    <w:rsid w:val="5203184F"/>
    <w:rsid w:val="532C5467"/>
    <w:rsid w:val="53EC5CF5"/>
    <w:rsid w:val="5A1735EE"/>
    <w:rsid w:val="62426B56"/>
    <w:rsid w:val="62A4095E"/>
    <w:rsid w:val="689E250C"/>
    <w:rsid w:val="69AA3132"/>
    <w:rsid w:val="71B32CDC"/>
    <w:rsid w:val="724D0F67"/>
    <w:rsid w:val="7B9652C4"/>
    <w:rsid w:val="7F2D5FDD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40" w:line="276" w:lineRule="auto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  <w:rPr>
      <w:rFonts w:eastAsia="宋体"/>
      <w:sz w:val="30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4"/>
    <w:autoRedefine/>
    <w:qFormat/>
    <w:uiPriority w:val="99"/>
    <w:pPr>
      <w:ind w:firstLine="42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603</Characters>
  <Lines>6</Lines>
  <Paragraphs>1</Paragraphs>
  <TotalTime>13</TotalTime>
  <ScaleCrop>false</ScaleCrop>
  <LinksUpToDate>false</LinksUpToDate>
  <CharactersWithSpaces>878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2024-05-29T03:55:00Z</dcterms:created>
  <dc:creator>MY</dc:creator>
  <cp:lastModifiedBy>8237476979</cp:lastModifiedBy>
  <dcterms:modified xsi:type="dcterms:W3CDTF">2024-05-29T10:59:54Z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F31D401C36274A3F96B02DB03C44F33E_13</vt:lpwstr>
  </property>
</Properties>
</file>